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C0" w:rsidRPr="000428C5" w:rsidRDefault="00772E9B" w:rsidP="00772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8C5">
        <w:rPr>
          <w:rFonts w:ascii="Times New Roman" w:hAnsi="Times New Roman" w:cs="Times New Roman"/>
          <w:sz w:val="28"/>
          <w:szCs w:val="28"/>
        </w:rPr>
        <w:t>План мероприятий на 2019-2020 уч. Год</w:t>
      </w:r>
      <w:bookmarkStart w:id="0" w:name="_GoBack"/>
      <w:bookmarkEnd w:id="0"/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31"/>
        <w:gridCol w:w="7302"/>
        <w:gridCol w:w="1968"/>
      </w:tblGrid>
      <w:tr w:rsidR="00772E9B" w:rsidRPr="000428C5" w:rsidTr="00772E9B">
        <w:tc>
          <w:tcPr>
            <w:tcW w:w="8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№,п\п</w:t>
            </w:r>
          </w:p>
        </w:tc>
        <w:tc>
          <w:tcPr>
            <w:tcW w:w="74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79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772E9B" w:rsidRPr="000428C5" w:rsidTr="00772E9B">
        <w:tc>
          <w:tcPr>
            <w:tcW w:w="8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партии «Общероссийский народный фронт»</w:t>
            </w:r>
          </w:p>
        </w:tc>
        <w:tc>
          <w:tcPr>
            <w:tcW w:w="1979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</w:p>
        </w:tc>
      </w:tr>
      <w:tr w:rsidR="00772E9B" w:rsidRPr="000428C5" w:rsidTr="00772E9B">
        <w:tc>
          <w:tcPr>
            <w:tcW w:w="8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фонда Анны </w:t>
            </w:r>
            <w:proofErr w:type="spellStart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Цивилевой</w:t>
            </w:r>
            <w:proofErr w:type="spellEnd"/>
          </w:p>
        </w:tc>
        <w:tc>
          <w:tcPr>
            <w:tcW w:w="1979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</w:tr>
      <w:tr w:rsidR="00772E9B" w:rsidRPr="000428C5" w:rsidTr="00772E9B">
        <w:tc>
          <w:tcPr>
            <w:tcW w:w="8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 образования цифрового и гуманитарного профилей «Точка роста»</w:t>
            </w:r>
          </w:p>
        </w:tc>
        <w:tc>
          <w:tcPr>
            <w:tcW w:w="1979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</w:tr>
      <w:tr w:rsidR="00772E9B" w:rsidRPr="000428C5" w:rsidTr="00772E9B">
        <w:tc>
          <w:tcPr>
            <w:tcW w:w="8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r w:rsidR="00F47F23" w:rsidRPr="000428C5">
              <w:rPr>
                <w:rFonts w:ascii="Times New Roman" w:hAnsi="Times New Roman" w:cs="Times New Roman"/>
                <w:sz w:val="28"/>
                <w:szCs w:val="28"/>
              </w:rPr>
              <w:t>центру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цифрового и гуманитарного профилей «Точка роста»</w:t>
            </w:r>
            <w:r w:rsidR="00F47F23"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педагогов-пенсионеров</w:t>
            </w:r>
            <w:r w:rsidR="00681F44" w:rsidRPr="00042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7F23"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ко Дню пожилого человека </w:t>
            </w:r>
          </w:p>
        </w:tc>
        <w:tc>
          <w:tcPr>
            <w:tcW w:w="1979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</w:tr>
      <w:tr w:rsidR="00772E9B" w:rsidRPr="000428C5" w:rsidTr="00772E9B">
        <w:tc>
          <w:tcPr>
            <w:tcW w:w="8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11" w:type="dxa"/>
          </w:tcPr>
          <w:p w:rsidR="00772E9B" w:rsidRPr="000428C5" w:rsidRDefault="00F47F23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 технологии по теме 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«Реализация федерального образовательного проекта «Современная школа» как условие повышения качества образования учебного предмета «Технология»»</w:t>
            </w:r>
          </w:p>
        </w:tc>
        <w:tc>
          <w:tcPr>
            <w:tcW w:w="1979" w:type="dxa"/>
          </w:tcPr>
          <w:p w:rsidR="00772E9B" w:rsidRPr="000428C5" w:rsidRDefault="00F47F23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</w:tr>
      <w:tr w:rsidR="00772E9B" w:rsidRPr="000428C5" w:rsidTr="00772E9B">
        <w:tc>
          <w:tcPr>
            <w:tcW w:w="811" w:type="dxa"/>
          </w:tcPr>
          <w:p w:rsidR="00772E9B" w:rsidRPr="000428C5" w:rsidRDefault="00772E9B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11" w:type="dxa"/>
          </w:tcPr>
          <w:p w:rsidR="00772E9B" w:rsidRPr="000428C5" w:rsidRDefault="00A6631F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Проведение «Дня матери» на базе центра «Точка роста»</w:t>
            </w:r>
          </w:p>
        </w:tc>
        <w:tc>
          <w:tcPr>
            <w:tcW w:w="1979" w:type="dxa"/>
          </w:tcPr>
          <w:p w:rsidR="00772E9B" w:rsidRPr="000428C5" w:rsidRDefault="00A6631F" w:rsidP="00772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</w:tc>
      </w:tr>
      <w:tr w:rsidR="00A6631F" w:rsidRPr="000428C5" w:rsidTr="00772E9B">
        <w:tc>
          <w:tcPr>
            <w:tcW w:w="8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Проведение «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Урока Добра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» на базе центра «Точка роста»</w:t>
            </w:r>
          </w:p>
        </w:tc>
        <w:tc>
          <w:tcPr>
            <w:tcW w:w="1979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05.12.2019</w:t>
            </w:r>
          </w:p>
        </w:tc>
      </w:tr>
      <w:tr w:rsidR="00A6631F" w:rsidRPr="000428C5" w:rsidTr="00772E9B">
        <w:tc>
          <w:tcPr>
            <w:tcW w:w="8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 </w:t>
            </w:r>
            <w:proofErr w:type="spellStart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-игра «Моя точка роста»</w:t>
            </w:r>
          </w:p>
        </w:tc>
        <w:tc>
          <w:tcPr>
            <w:tcW w:w="1979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A6631F" w:rsidRPr="000428C5" w:rsidTr="00772E9B">
        <w:tc>
          <w:tcPr>
            <w:tcW w:w="8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Шахматный турнир «Моя точка роста»</w:t>
            </w:r>
          </w:p>
        </w:tc>
        <w:tc>
          <w:tcPr>
            <w:tcW w:w="1979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</w:tr>
      <w:tr w:rsidR="00A6631F" w:rsidRPr="000428C5" w:rsidTr="00772E9B">
        <w:tc>
          <w:tcPr>
            <w:tcW w:w="8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РМО заместителей директоров по УВР на базе центра «Точка роста»</w:t>
            </w:r>
          </w:p>
        </w:tc>
        <w:tc>
          <w:tcPr>
            <w:tcW w:w="1979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</w:tr>
      <w:tr w:rsidR="00A6631F" w:rsidRPr="000428C5" w:rsidTr="00772E9B">
        <w:tc>
          <w:tcPr>
            <w:tcW w:w="8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11" w:type="dxa"/>
          </w:tcPr>
          <w:p w:rsidR="00A6631F" w:rsidRPr="000428C5" w:rsidRDefault="00A6631F" w:rsidP="00A6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 классов «Снежного десанта» 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на базе центра «Точка роста»</w:t>
            </w:r>
          </w:p>
        </w:tc>
        <w:tc>
          <w:tcPr>
            <w:tcW w:w="1979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</w:tr>
      <w:tr w:rsidR="00A6631F" w:rsidRPr="000428C5" w:rsidTr="00772E9B">
        <w:tc>
          <w:tcPr>
            <w:tcW w:w="8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11" w:type="dxa"/>
          </w:tcPr>
          <w:p w:rsidR="00A6631F" w:rsidRPr="000428C5" w:rsidRDefault="00F9713F" w:rsidP="00A6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Обмен опытом с представителями УО г. Тайги</w:t>
            </w:r>
          </w:p>
        </w:tc>
        <w:tc>
          <w:tcPr>
            <w:tcW w:w="1979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A6631F" w:rsidRPr="000428C5" w:rsidTr="00772E9B">
        <w:tc>
          <w:tcPr>
            <w:tcW w:w="8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11" w:type="dxa"/>
          </w:tcPr>
          <w:p w:rsidR="00A6631F" w:rsidRPr="000428C5" w:rsidRDefault="00A6631F" w:rsidP="00A6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979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</w:tr>
      <w:tr w:rsidR="00A6631F" w:rsidRPr="000428C5" w:rsidTr="00772E9B">
        <w:tc>
          <w:tcPr>
            <w:tcW w:w="811" w:type="dxa"/>
          </w:tcPr>
          <w:p w:rsidR="00A6631F" w:rsidRPr="000428C5" w:rsidRDefault="00A6631F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11" w:type="dxa"/>
          </w:tcPr>
          <w:p w:rsidR="00A6631F" w:rsidRPr="000428C5" w:rsidRDefault="00A6631F" w:rsidP="00A6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Встреча с «</w:t>
            </w:r>
            <w:r w:rsidR="00681F44" w:rsidRPr="000428C5">
              <w:rPr>
                <w:rFonts w:ascii="Times New Roman" w:hAnsi="Times New Roman" w:cs="Times New Roman"/>
                <w:sz w:val="28"/>
                <w:szCs w:val="28"/>
              </w:rPr>
              <w:t>Научным деса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нтом»</w:t>
            </w:r>
          </w:p>
        </w:tc>
        <w:tc>
          <w:tcPr>
            <w:tcW w:w="1979" w:type="dxa"/>
          </w:tcPr>
          <w:p w:rsidR="00A6631F" w:rsidRPr="000428C5" w:rsidRDefault="00681F44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</w:tr>
      <w:tr w:rsidR="00681F44" w:rsidRPr="000428C5" w:rsidTr="00772E9B">
        <w:tc>
          <w:tcPr>
            <w:tcW w:w="811" w:type="dxa"/>
          </w:tcPr>
          <w:p w:rsidR="00681F44" w:rsidRPr="000428C5" w:rsidRDefault="00681F44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411" w:type="dxa"/>
          </w:tcPr>
          <w:p w:rsidR="00681F44" w:rsidRPr="000428C5" w:rsidRDefault="00681F44" w:rsidP="00A6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Выставка рисунков «Наука глазами детей»</w:t>
            </w:r>
          </w:p>
        </w:tc>
        <w:tc>
          <w:tcPr>
            <w:tcW w:w="1979" w:type="dxa"/>
          </w:tcPr>
          <w:p w:rsidR="00681F44" w:rsidRPr="000428C5" w:rsidRDefault="00681F44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136" w:rsidRPr="000428C5">
              <w:rPr>
                <w:rFonts w:ascii="Times New Roman" w:hAnsi="Times New Roman" w:cs="Times New Roman"/>
                <w:sz w:val="28"/>
                <w:szCs w:val="28"/>
              </w:rPr>
              <w:t>.02.2020 -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8.02.2020 </w:t>
            </w:r>
          </w:p>
        </w:tc>
      </w:tr>
      <w:tr w:rsidR="00681F44" w:rsidRPr="000428C5" w:rsidTr="00772E9B">
        <w:tc>
          <w:tcPr>
            <w:tcW w:w="811" w:type="dxa"/>
          </w:tcPr>
          <w:p w:rsidR="00681F44" w:rsidRPr="000428C5" w:rsidRDefault="00681F44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11" w:type="dxa"/>
          </w:tcPr>
          <w:p w:rsidR="00681F44" w:rsidRPr="000428C5" w:rsidRDefault="00681F44" w:rsidP="00A6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«Хочу все знать!»</w:t>
            </w:r>
          </w:p>
        </w:tc>
        <w:tc>
          <w:tcPr>
            <w:tcW w:w="1979" w:type="dxa"/>
          </w:tcPr>
          <w:p w:rsidR="00681F44" w:rsidRPr="000428C5" w:rsidRDefault="00681F44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6.02.2020</w:t>
            </w:r>
          </w:p>
        </w:tc>
      </w:tr>
      <w:tr w:rsidR="00681F44" w:rsidRPr="000428C5" w:rsidTr="00772E9B">
        <w:tc>
          <w:tcPr>
            <w:tcW w:w="811" w:type="dxa"/>
          </w:tcPr>
          <w:p w:rsidR="00681F44" w:rsidRPr="000428C5" w:rsidRDefault="00681F44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411" w:type="dxa"/>
          </w:tcPr>
          <w:p w:rsidR="00681F44" w:rsidRPr="000428C5" w:rsidRDefault="00681F44" w:rsidP="00A6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виртуального тура по музею-усадьбе поэта-земляка </w:t>
            </w:r>
            <w:proofErr w:type="spellStart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В.Д.Федорова</w:t>
            </w:r>
            <w:proofErr w:type="spellEnd"/>
          </w:p>
        </w:tc>
        <w:tc>
          <w:tcPr>
            <w:tcW w:w="1979" w:type="dxa"/>
          </w:tcPr>
          <w:p w:rsidR="00681F44" w:rsidRPr="000428C5" w:rsidRDefault="00681F44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10.02.2020-18.02.2020</w:t>
            </w:r>
          </w:p>
        </w:tc>
      </w:tr>
      <w:tr w:rsidR="00681F44" w:rsidRPr="000428C5" w:rsidTr="00772E9B">
        <w:tc>
          <w:tcPr>
            <w:tcW w:w="811" w:type="dxa"/>
          </w:tcPr>
          <w:p w:rsidR="00681F44" w:rsidRPr="000428C5" w:rsidRDefault="00681F44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411" w:type="dxa"/>
          </w:tcPr>
          <w:p w:rsidR="00681F44" w:rsidRPr="000428C5" w:rsidRDefault="00681F44" w:rsidP="00A66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3д – мастерская «Медаль для папы»</w:t>
            </w:r>
          </w:p>
        </w:tc>
        <w:tc>
          <w:tcPr>
            <w:tcW w:w="1979" w:type="dxa"/>
          </w:tcPr>
          <w:p w:rsidR="00681F44" w:rsidRPr="000428C5" w:rsidRDefault="00681F44" w:rsidP="00A6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</w:tr>
      <w:tr w:rsidR="00681F44" w:rsidRPr="000428C5" w:rsidTr="00772E9B">
        <w:tc>
          <w:tcPr>
            <w:tcW w:w="811" w:type="dxa"/>
          </w:tcPr>
          <w:p w:rsidR="00681F44" w:rsidRPr="000428C5" w:rsidRDefault="00681F44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411" w:type="dxa"/>
          </w:tcPr>
          <w:p w:rsidR="00681F44" w:rsidRPr="000428C5" w:rsidRDefault="00681F44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3д – мастерская «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Сувенир для мам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ы»</w:t>
            </w:r>
          </w:p>
        </w:tc>
        <w:tc>
          <w:tcPr>
            <w:tcW w:w="1979" w:type="dxa"/>
          </w:tcPr>
          <w:p w:rsidR="00681F44" w:rsidRPr="000428C5" w:rsidRDefault="00681F44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</w:tr>
      <w:tr w:rsidR="00681F44" w:rsidRPr="000428C5" w:rsidTr="00772E9B">
        <w:tc>
          <w:tcPr>
            <w:tcW w:w="811" w:type="dxa"/>
          </w:tcPr>
          <w:p w:rsidR="00681F44" w:rsidRPr="000428C5" w:rsidRDefault="00681F44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411" w:type="dxa"/>
          </w:tcPr>
          <w:p w:rsidR="00681F44" w:rsidRPr="000428C5" w:rsidRDefault="00681F44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</w:t>
            </w:r>
            <w:r w:rsidR="005D7136"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1 этапа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социокультурного проекта</w:t>
            </w:r>
            <w:r w:rsidR="005D7136"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«Макет моей малой Родины»</w:t>
            </w:r>
          </w:p>
        </w:tc>
        <w:tc>
          <w:tcPr>
            <w:tcW w:w="1979" w:type="dxa"/>
          </w:tcPr>
          <w:p w:rsidR="00681F44" w:rsidRPr="000428C5" w:rsidRDefault="005D7136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3.03.2020-3.03.2021</w:t>
            </w:r>
          </w:p>
        </w:tc>
      </w:tr>
      <w:tr w:rsidR="00F9713F" w:rsidRPr="000428C5" w:rsidTr="00772E9B">
        <w:tc>
          <w:tcPr>
            <w:tcW w:w="811" w:type="dxa"/>
          </w:tcPr>
          <w:p w:rsidR="00F9713F" w:rsidRPr="000428C5" w:rsidRDefault="00F9713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11" w:type="dxa"/>
          </w:tcPr>
          <w:p w:rsidR="00F9713F" w:rsidRPr="000428C5" w:rsidRDefault="00F9713F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Обучающий мастер</w:t>
            </w:r>
            <w:r w:rsidR="0039104C" w:rsidRPr="000428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класс для педагогического коллектива по созданию </w:t>
            </w:r>
            <w:r w:rsidRPr="0004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уроков. </w:t>
            </w:r>
          </w:p>
        </w:tc>
        <w:tc>
          <w:tcPr>
            <w:tcW w:w="1979" w:type="dxa"/>
          </w:tcPr>
          <w:p w:rsidR="00F9713F" w:rsidRPr="000428C5" w:rsidRDefault="00F9713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</w:tr>
      <w:tr w:rsidR="005D7136" w:rsidRPr="000428C5" w:rsidTr="00772E9B">
        <w:tc>
          <w:tcPr>
            <w:tcW w:w="811" w:type="dxa"/>
          </w:tcPr>
          <w:p w:rsidR="005D7136" w:rsidRPr="000428C5" w:rsidRDefault="00F9713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7136" w:rsidRPr="00042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1" w:type="dxa"/>
          </w:tcPr>
          <w:p w:rsidR="005D7136" w:rsidRPr="000428C5" w:rsidRDefault="00F9713F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</w:t>
            </w:r>
            <w:r w:rsidR="005D7136"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по использованию интерне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т ресурса </w:t>
            </w:r>
            <w:hyperlink r:id="rId4" w:history="1">
              <w:r w:rsidRPr="000428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Pr="000428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Pr="000428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Pr="000428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0428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mentimeter</w:t>
              </w:r>
              <w:proofErr w:type="spellEnd"/>
              <w:r w:rsidRPr="000428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0428C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0428C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979" w:type="dxa"/>
          </w:tcPr>
          <w:p w:rsidR="005D7136" w:rsidRPr="000428C5" w:rsidRDefault="0039104C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</w:tr>
      <w:tr w:rsidR="00F9713F" w:rsidRPr="000428C5" w:rsidTr="00772E9B">
        <w:tc>
          <w:tcPr>
            <w:tcW w:w="811" w:type="dxa"/>
          </w:tcPr>
          <w:p w:rsidR="00F9713F" w:rsidRPr="000428C5" w:rsidRDefault="00F9713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411" w:type="dxa"/>
          </w:tcPr>
          <w:p w:rsidR="00F9713F" w:rsidRPr="000428C5" w:rsidRDefault="0039104C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мастер класс 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</w:t>
            </w:r>
            <w:proofErr w:type="spellStart"/>
            <w:r w:rsidRPr="0004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Kahoot</w:t>
            </w:r>
            <w:proofErr w:type="spellEnd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9" w:type="dxa"/>
          </w:tcPr>
          <w:p w:rsidR="00F9713F" w:rsidRPr="000428C5" w:rsidRDefault="0039104C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39104C" w:rsidRPr="000428C5" w:rsidTr="00772E9B">
        <w:tc>
          <w:tcPr>
            <w:tcW w:w="811" w:type="dxa"/>
          </w:tcPr>
          <w:p w:rsidR="0039104C" w:rsidRPr="000428C5" w:rsidRDefault="0039104C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411" w:type="dxa"/>
          </w:tcPr>
          <w:p w:rsidR="0039104C" w:rsidRPr="000428C5" w:rsidRDefault="0039104C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«Через тернии к звездам», посвященная Дню космонавтики.</w:t>
            </w:r>
          </w:p>
        </w:tc>
        <w:tc>
          <w:tcPr>
            <w:tcW w:w="1979" w:type="dxa"/>
          </w:tcPr>
          <w:p w:rsidR="0039104C" w:rsidRPr="000428C5" w:rsidRDefault="0039104C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</w:tr>
      <w:tr w:rsidR="0039104C" w:rsidRPr="000428C5" w:rsidTr="00772E9B">
        <w:tc>
          <w:tcPr>
            <w:tcW w:w="811" w:type="dxa"/>
          </w:tcPr>
          <w:p w:rsidR="0039104C" w:rsidRPr="000428C5" w:rsidRDefault="0039104C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411" w:type="dxa"/>
          </w:tcPr>
          <w:p w:rsidR="0039104C" w:rsidRPr="000428C5" w:rsidRDefault="0039104C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 -мастерская «Разработка значка ко Дню победы»</w:t>
            </w:r>
          </w:p>
        </w:tc>
        <w:tc>
          <w:tcPr>
            <w:tcW w:w="1979" w:type="dxa"/>
          </w:tcPr>
          <w:p w:rsidR="0039104C" w:rsidRPr="000428C5" w:rsidRDefault="00425D8E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28.04.2020-7.05.2020</w:t>
            </w:r>
          </w:p>
        </w:tc>
      </w:tr>
      <w:tr w:rsidR="00425D8E" w:rsidRPr="000428C5" w:rsidTr="00772E9B">
        <w:tc>
          <w:tcPr>
            <w:tcW w:w="811" w:type="dxa"/>
          </w:tcPr>
          <w:p w:rsidR="00425D8E" w:rsidRPr="000428C5" w:rsidRDefault="00425D8E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411" w:type="dxa"/>
          </w:tcPr>
          <w:p w:rsidR="00425D8E" w:rsidRPr="000428C5" w:rsidRDefault="00425D8E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шахматный турнир, посвященный «Дню Победы» </w:t>
            </w:r>
          </w:p>
        </w:tc>
        <w:tc>
          <w:tcPr>
            <w:tcW w:w="1979" w:type="dxa"/>
          </w:tcPr>
          <w:p w:rsidR="00425D8E" w:rsidRPr="000428C5" w:rsidRDefault="00425D8E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</w:tr>
      <w:tr w:rsidR="00425D8E" w:rsidRPr="000428C5" w:rsidTr="00772E9B">
        <w:tc>
          <w:tcPr>
            <w:tcW w:w="811" w:type="dxa"/>
          </w:tcPr>
          <w:p w:rsidR="00425D8E" w:rsidRPr="000428C5" w:rsidRDefault="00425D8E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411" w:type="dxa"/>
          </w:tcPr>
          <w:p w:rsidR="00425D8E" w:rsidRPr="000428C5" w:rsidRDefault="00425D8E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Конкурс по конструированию «</w:t>
            </w:r>
            <w:proofErr w:type="spellStart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-мастера» (лагерь летнего отдыха)</w:t>
            </w:r>
          </w:p>
        </w:tc>
        <w:tc>
          <w:tcPr>
            <w:tcW w:w="1979" w:type="dxa"/>
          </w:tcPr>
          <w:p w:rsidR="00425D8E" w:rsidRPr="000428C5" w:rsidRDefault="00425D8E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</w:tr>
      <w:tr w:rsidR="00425D8E" w:rsidRPr="000428C5" w:rsidTr="00772E9B">
        <w:tc>
          <w:tcPr>
            <w:tcW w:w="811" w:type="dxa"/>
          </w:tcPr>
          <w:p w:rsidR="00425D8E" w:rsidRPr="000428C5" w:rsidRDefault="00425D8E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411" w:type="dxa"/>
          </w:tcPr>
          <w:p w:rsidR="00425D8E" w:rsidRPr="000428C5" w:rsidRDefault="00425D8E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Шахматный турнир «Эрудит»</w:t>
            </w:r>
          </w:p>
        </w:tc>
        <w:tc>
          <w:tcPr>
            <w:tcW w:w="1979" w:type="dxa"/>
          </w:tcPr>
          <w:p w:rsidR="00425D8E" w:rsidRPr="000428C5" w:rsidRDefault="000D1FF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D8E" w:rsidRPr="000428C5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425D8E" w:rsidRPr="000428C5" w:rsidTr="00772E9B">
        <w:tc>
          <w:tcPr>
            <w:tcW w:w="811" w:type="dxa"/>
          </w:tcPr>
          <w:p w:rsidR="00425D8E" w:rsidRPr="000428C5" w:rsidRDefault="00425D8E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411" w:type="dxa"/>
          </w:tcPr>
          <w:p w:rsidR="00425D8E" w:rsidRPr="000428C5" w:rsidRDefault="00425D8E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 xml:space="preserve">«Веселые полеты» (знакомство с </w:t>
            </w:r>
            <w:proofErr w:type="spellStart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квадрокоптерами</w:t>
            </w:r>
            <w:proofErr w:type="spellEnd"/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425D8E" w:rsidRPr="000428C5" w:rsidRDefault="000D1FF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5D8E" w:rsidRPr="000428C5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</w:tr>
      <w:tr w:rsidR="00425D8E" w:rsidRPr="000428C5" w:rsidTr="00772E9B">
        <w:tc>
          <w:tcPr>
            <w:tcW w:w="811" w:type="dxa"/>
          </w:tcPr>
          <w:p w:rsidR="00425D8E" w:rsidRPr="000428C5" w:rsidRDefault="00425D8E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11" w:type="dxa"/>
          </w:tcPr>
          <w:p w:rsidR="00425D8E" w:rsidRPr="000428C5" w:rsidRDefault="000D1FFF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«Виртуальный мир»</w:t>
            </w:r>
          </w:p>
        </w:tc>
        <w:tc>
          <w:tcPr>
            <w:tcW w:w="1979" w:type="dxa"/>
          </w:tcPr>
          <w:p w:rsidR="00425D8E" w:rsidRPr="000428C5" w:rsidRDefault="000D1FF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</w:tr>
      <w:tr w:rsidR="000D1FFF" w:rsidRPr="000428C5" w:rsidTr="00772E9B">
        <w:tc>
          <w:tcPr>
            <w:tcW w:w="811" w:type="dxa"/>
          </w:tcPr>
          <w:p w:rsidR="000D1FFF" w:rsidRPr="000428C5" w:rsidRDefault="000D1FF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411" w:type="dxa"/>
          </w:tcPr>
          <w:p w:rsidR="000D1FFF" w:rsidRPr="000428C5" w:rsidRDefault="000D1FFF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Запуск проекта «Электронный вестник»</w:t>
            </w:r>
          </w:p>
        </w:tc>
        <w:tc>
          <w:tcPr>
            <w:tcW w:w="1979" w:type="dxa"/>
          </w:tcPr>
          <w:p w:rsidR="000D1FFF" w:rsidRPr="000428C5" w:rsidRDefault="000D1FF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</w:tr>
      <w:tr w:rsidR="000428C5" w:rsidRPr="000428C5" w:rsidTr="00772E9B">
        <w:tc>
          <w:tcPr>
            <w:tcW w:w="811" w:type="dxa"/>
          </w:tcPr>
          <w:p w:rsidR="000428C5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411" w:type="dxa"/>
          </w:tcPr>
          <w:p w:rsidR="000428C5" w:rsidRPr="000428C5" w:rsidRDefault="000428C5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«День рождения центра «Точка роста»»</w:t>
            </w:r>
          </w:p>
        </w:tc>
        <w:tc>
          <w:tcPr>
            <w:tcW w:w="1979" w:type="dxa"/>
          </w:tcPr>
          <w:p w:rsidR="000428C5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0D1FFF" w:rsidRPr="000428C5" w:rsidTr="00772E9B">
        <w:tc>
          <w:tcPr>
            <w:tcW w:w="811" w:type="dxa"/>
          </w:tcPr>
          <w:p w:rsidR="000D1FFF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D1FFF" w:rsidRPr="00042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1" w:type="dxa"/>
          </w:tcPr>
          <w:p w:rsidR="000D1FFF" w:rsidRPr="000428C5" w:rsidRDefault="000D1FFF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Заседание совета школьной организации «РИД» на базе центра «Точка роста»</w:t>
            </w:r>
          </w:p>
        </w:tc>
        <w:tc>
          <w:tcPr>
            <w:tcW w:w="1979" w:type="dxa"/>
          </w:tcPr>
          <w:p w:rsidR="000D1FFF" w:rsidRPr="000428C5" w:rsidRDefault="000D1FF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В течение года, каждую неделю</w:t>
            </w:r>
          </w:p>
        </w:tc>
      </w:tr>
      <w:tr w:rsidR="000D1FFF" w:rsidRPr="000428C5" w:rsidTr="00772E9B">
        <w:tc>
          <w:tcPr>
            <w:tcW w:w="811" w:type="dxa"/>
          </w:tcPr>
          <w:p w:rsidR="000D1FFF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D1FFF" w:rsidRPr="00042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1" w:type="dxa"/>
          </w:tcPr>
          <w:p w:rsidR="000D1FFF" w:rsidRPr="000428C5" w:rsidRDefault="000D1FFF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«Мои года- мое богатство»</w:t>
            </w:r>
          </w:p>
        </w:tc>
        <w:tc>
          <w:tcPr>
            <w:tcW w:w="1979" w:type="dxa"/>
          </w:tcPr>
          <w:p w:rsidR="000D1FFF" w:rsidRPr="000428C5" w:rsidRDefault="000D1FF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</w:tr>
      <w:tr w:rsidR="000D1FFF" w:rsidRPr="000428C5" w:rsidTr="00772E9B">
        <w:tc>
          <w:tcPr>
            <w:tcW w:w="811" w:type="dxa"/>
          </w:tcPr>
          <w:p w:rsidR="000D1FFF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D1FFF" w:rsidRPr="00042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1" w:type="dxa"/>
          </w:tcPr>
          <w:p w:rsidR="000D1FFF" w:rsidRPr="000428C5" w:rsidRDefault="000D1FFF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Шахматный турнир для педагогов-пенсионеров</w:t>
            </w:r>
          </w:p>
        </w:tc>
        <w:tc>
          <w:tcPr>
            <w:tcW w:w="1979" w:type="dxa"/>
          </w:tcPr>
          <w:p w:rsidR="000D1FFF" w:rsidRPr="000428C5" w:rsidRDefault="000D1FF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</w:tr>
      <w:tr w:rsidR="000D1FFF" w:rsidRPr="000428C5" w:rsidTr="00772E9B">
        <w:tc>
          <w:tcPr>
            <w:tcW w:w="811" w:type="dxa"/>
          </w:tcPr>
          <w:p w:rsidR="000D1FFF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D1FFF" w:rsidRPr="00042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1" w:type="dxa"/>
          </w:tcPr>
          <w:p w:rsidR="000D1FFF" w:rsidRPr="000428C5" w:rsidRDefault="000D1FFF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«Моя милая мама», изготовление сувениров на 3д принтере</w:t>
            </w:r>
          </w:p>
        </w:tc>
        <w:tc>
          <w:tcPr>
            <w:tcW w:w="1979" w:type="dxa"/>
          </w:tcPr>
          <w:p w:rsidR="000D1FFF" w:rsidRPr="000428C5" w:rsidRDefault="000D1FFF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0D1FFF" w:rsidRPr="000428C5" w:rsidTr="00772E9B">
        <w:tc>
          <w:tcPr>
            <w:tcW w:w="811" w:type="dxa"/>
          </w:tcPr>
          <w:p w:rsidR="000D1FFF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D1FFF" w:rsidRPr="00042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11" w:type="dxa"/>
          </w:tcPr>
          <w:p w:rsidR="000D1FFF" w:rsidRPr="000428C5" w:rsidRDefault="000428C5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«Уроки доброты»</w:t>
            </w:r>
          </w:p>
        </w:tc>
        <w:tc>
          <w:tcPr>
            <w:tcW w:w="1979" w:type="dxa"/>
          </w:tcPr>
          <w:p w:rsidR="000D1FFF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0428C5" w:rsidRPr="000428C5" w:rsidTr="00772E9B">
        <w:tc>
          <w:tcPr>
            <w:tcW w:w="811" w:type="dxa"/>
          </w:tcPr>
          <w:p w:rsidR="000428C5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411" w:type="dxa"/>
          </w:tcPr>
          <w:p w:rsidR="000428C5" w:rsidRPr="000428C5" w:rsidRDefault="000428C5" w:rsidP="0068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«Конкурс новогодней игрушки »</w:t>
            </w:r>
          </w:p>
        </w:tc>
        <w:tc>
          <w:tcPr>
            <w:tcW w:w="1979" w:type="dxa"/>
          </w:tcPr>
          <w:p w:rsidR="000428C5" w:rsidRPr="000428C5" w:rsidRDefault="000428C5" w:rsidP="0068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C5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</w:tbl>
    <w:p w:rsidR="00772E9B" w:rsidRPr="0039104C" w:rsidRDefault="00772E9B" w:rsidP="00772E9B">
      <w:pPr>
        <w:jc w:val="center"/>
      </w:pPr>
    </w:p>
    <w:sectPr w:rsidR="00772E9B" w:rsidRPr="0039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CF"/>
    <w:rsid w:val="000428C5"/>
    <w:rsid w:val="000D1FFF"/>
    <w:rsid w:val="0039104C"/>
    <w:rsid w:val="00425D8E"/>
    <w:rsid w:val="005D7136"/>
    <w:rsid w:val="00681F44"/>
    <w:rsid w:val="00772E9B"/>
    <w:rsid w:val="00873DCF"/>
    <w:rsid w:val="00A6631F"/>
    <w:rsid w:val="00AC3CC0"/>
    <w:rsid w:val="00F47F23"/>
    <w:rsid w:val="00F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AC25"/>
  <w15:chartTrackingRefBased/>
  <w15:docId w15:val="{7E720394-09FD-410E-B57A-4A3BB532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9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timet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2</cp:revision>
  <dcterms:created xsi:type="dcterms:W3CDTF">2020-03-24T05:36:00Z</dcterms:created>
  <dcterms:modified xsi:type="dcterms:W3CDTF">2020-03-24T07:14:00Z</dcterms:modified>
</cp:coreProperties>
</file>